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125"/>
        <w:gridCol w:w="9675"/>
      </w:tblGrid>
      <w:tr w:rsidR="5624722B" w:rsidRPr="00204883" w14:paraId="192D51C7" w14:textId="77777777" w:rsidTr="005E1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62D5EAEC" w14:textId="669FB463" w:rsidR="6CF63C53" w:rsidRPr="00204883" w:rsidRDefault="6CF63C53" w:rsidP="5624722B">
            <w:pPr>
              <w:rPr>
                <w:rFonts w:cstheme="minorHAnsi"/>
              </w:rPr>
            </w:pPr>
            <w:r w:rsidRPr="00204883">
              <w:rPr>
                <w:rFonts w:cstheme="minorHAnsi"/>
                <w:noProof/>
              </w:rPr>
              <w:drawing>
                <wp:inline distT="0" distB="0" distL="0" distR="0" wp14:anchorId="6CB8D458" wp14:editId="53B7E6A0">
                  <wp:extent cx="485775" cy="485775"/>
                  <wp:effectExtent l="0" t="0" r="9525" b="9525"/>
                  <wp:docPr id="1329768717" name="Picture 132976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68717" name="Picture 13297687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4883">
              <w:rPr>
                <w:rFonts w:cstheme="minorHAnsi"/>
              </w:rPr>
              <w:br/>
            </w:r>
          </w:p>
        </w:tc>
        <w:tc>
          <w:tcPr>
            <w:tcW w:w="9675" w:type="dxa"/>
          </w:tcPr>
          <w:p w14:paraId="333DA790" w14:textId="514BC40A" w:rsidR="6CF63C53" w:rsidRPr="005E643B" w:rsidRDefault="6CF63C53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04883">
              <w:rPr>
                <w:rFonts w:eastAsia="Calibri" w:cstheme="minorHAnsi"/>
                <w:color w:val="000000" w:themeColor="text1"/>
                <w:sz w:val="32"/>
                <w:szCs w:val="32"/>
              </w:rPr>
              <w:t>Living Sky School Division No. 202</w:t>
            </w:r>
          </w:p>
          <w:p w14:paraId="08FC63FE" w14:textId="1458F1B7" w:rsidR="0046198B" w:rsidRPr="005E1268" w:rsidRDefault="0046198B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795"/>
        <w:gridCol w:w="9005"/>
      </w:tblGrid>
      <w:tr w:rsidR="000A7BF4" w:rsidRPr="000A7BF4" w14:paraId="0182F81F" w14:textId="77777777" w:rsidTr="00FE29D0">
        <w:trPr>
          <w:trHeight w:val="576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6AF66774" w14:textId="7AA9F801" w:rsidR="000A7BF4" w:rsidRPr="00282F8E" w:rsidRDefault="00282F8E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282F8E">
              <w:rPr>
                <w:rFonts w:eastAsia="Segoe UI" w:cstheme="minorHAnsi"/>
                <w:b/>
                <w:bCs/>
                <w:color w:val="000000" w:themeColor="text1"/>
              </w:rPr>
              <w:t>Form Name:</w:t>
            </w:r>
          </w:p>
        </w:tc>
        <w:tc>
          <w:tcPr>
            <w:tcW w:w="9005" w:type="dxa"/>
            <w:shd w:val="clear" w:color="auto" w:fill="D9E2F3" w:themeFill="accent1" w:themeFillTint="33"/>
            <w:vAlign w:val="center"/>
          </w:tcPr>
          <w:p w14:paraId="026F43A6" w14:textId="0E08098D" w:rsidR="000A7BF4" w:rsidRPr="000A7BF4" w:rsidRDefault="00C75922" w:rsidP="000A7BF4">
            <w:pP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  <w:t xml:space="preserve">Allowance in Lieu of </w:t>
            </w:r>
            <w:r w:rsidR="00C6167A"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  <w:t>Bus Services</w:t>
            </w:r>
          </w:p>
        </w:tc>
      </w:tr>
      <w:tr w:rsidR="00F03240" w:rsidRPr="000A7BF4" w14:paraId="4D735C06" w14:textId="77777777" w:rsidTr="00FE29D0">
        <w:trPr>
          <w:trHeight w:val="576"/>
        </w:trPr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B8DADE0" w14:textId="163087A5" w:rsidR="00F03240" w:rsidRDefault="00E37F58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Last Reviewed</w:t>
            </w:r>
            <w:r w:rsidR="00FE29D0">
              <w:rPr>
                <w:rFonts w:eastAsia="Segoe UI"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9005" w:type="dxa"/>
            <w:tcBorders>
              <w:bottom w:val="single" w:sz="4" w:space="0" w:color="000000" w:themeColor="text1"/>
            </w:tcBorders>
            <w:vAlign w:val="center"/>
          </w:tcPr>
          <w:p w14:paraId="455448A3" w14:textId="150FF218" w:rsidR="00F03240" w:rsidRDefault="00C6167A" w:rsidP="000A7BF4">
            <w:pPr>
              <w:rPr>
                <w:rFonts w:eastAsia="Segoe UI" w:cstheme="minorHAnsi"/>
                <w:color w:val="000000" w:themeColor="text1"/>
              </w:rPr>
            </w:pPr>
            <w:r>
              <w:rPr>
                <w:rFonts w:eastAsia="Segoe UI" w:cstheme="minorHAnsi"/>
                <w:color w:val="000000" w:themeColor="text1"/>
              </w:rPr>
              <w:t xml:space="preserve">August </w:t>
            </w:r>
            <w:r w:rsidR="00E37F58">
              <w:rPr>
                <w:rFonts w:eastAsia="Segoe UI" w:cstheme="minorHAnsi"/>
                <w:color w:val="000000" w:themeColor="text1"/>
              </w:rPr>
              <w:t>2025</w:t>
            </w:r>
          </w:p>
        </w:tc>
      </w:tr>
      <w:tr w:rsidR="002C37A7" w:rsidRPr="000A7BF4" w14:paraId="789826A2" w14:textId="77777777" w:rsidTr="002C37A7">
        <w:trPr>
          <w:trHeight w:val="540"/>
        </w:trPr>
        <w:tc>
          <w:tcPr>
            <w:tcW w:w="1080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F640BE" w14:textId="5D9326CC" w:rsidR="002C37A7" w:rsidRDefault="002C37A7" w:rsidP="002C37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When </w:t>
            </w:r>
            <w:r w:rsidR="00C23FC9">
              <w:rPr>
                <w:rFonts w:cstheme="minorHAnsi"/>
              </w:rPr>
              <w:t xml:space="preserve">school bus transportation is temporarily </w:t>
            </w:r>
            <w:r w:rsidR="003C2418">
              <w:rPr>
                <w:rFonts w:cstheme="minorHAnsi"/>
              </w:rPr>
              <w:t>unavailable</w:t>
            </w:r>
            <w:r>
              <w:rPr>
                <w:rFonts w:cstheme="minorHAnsi"/>
              </w:rPr>
              <w:t xml:space="preserve"> on a particular route</w:t>
            </w:r>
            <w:r w:rsidR="003C2418">
              <w:rPr>
                <w:rFonts w:cstheme="minorHAnsi"/>
              </w:rPr>
              <w:t xml:space="preserve"> for </w:t>
            </w:r>
            <w:r w:rsidR="009A4472" w:rsidRPr="00286607">
              <w:rPr>
                <w:rFonts w:cstheme="minorHAnsi"/>
                <w:b/>
                <w:bCs/>
              </w:rPr>
              <w:t xml:space="preserve">more than </w:t>
            </w:r>
            <w:r w:rsidR="00EF414D" w:rsidRPr="00286607">
              <w:rPr>
                <w:rFonts w:cstheme="minorHAnsi"/>
                <w:b/>
                <w:bCs/>
              </w:rPr>
              <w:t>two (2)</w:t>
            </w:r>
            <w:r w:rsidR="009A4472" w:rsidRPr="00286607">
              <w:rPr>
                <w:rFonts w:cstheme="minorHAnsi"/>
                <w:b/>
                <w:bCs/>
              </w:rPr>
              <w:t xml:space="preserve"> consecutive days</w:t>
            </w:r>
            <w:r>
              <w:rPr>
                <w:rFonts w:cstheme="minorHAnsi"/>
              </w:rPr>
              <w:t xml:space="preserve"> (</w:t>
            </w:r>
            <w:r w:rsidR="00A34AFC">
              <w:rPr>
                <w:rFonts w:cstheme="minorHAnsi"/>
              </w:rPr>
              <w:t>excluding</w:t>
            </w:r>
            <w:r>
              <w:rPr>
                <w:rFonts w:cstheme="minorHAnsi"/>
              </w:rPr>
              <w:t xml:space="preserve"> inclement weather)</w:t>
            </w:r>
            <w:r w:rsidR="00B12D9E">
              <w:rPr>
                <w:rFonts w:cstheme="minorHAnsi"/>
              </w:rPr>
              <w:t>, p</w:t>
            </w:r>
            <w:r>
              <w:rPr>
                <w:rFonts w:cstheme="minorHAnsi"/>
              </w:rPr>
              <w:t xml:space="preserve">arents </w:t>
            </w:r>
            <w:r w:rsidR="00B12D9E">
              <w:rPr>
                <w:rFonts w:cstheme="minorHAnsi"/>
              </w:rPr>
              <w:t xml:space="preserve">who </w:t>
            </w:r>
            <w:r>
              <w:rPr>
                <w:rFonts w:cstheme="minorHAnsi"/>
              </w:rPr>
              <w:t>provide transportation</w:t>
            </w:r>
            <w:r w:rsidR="00B12D9E">
              <w:rPr>
                <w:rFonts w:cstheme="minorHAnsi"/>
              </w:rPr>
              <w:t xml:space="preserve"> will be </w:t>
            </w:r>
            <w:r w:rsidR="00B12D9E" w:rsidRPr="00286607">
              <w:rPr>
                <w:rFonts w:cstheme="minorHAnsi"/>
                <w:b/>
                <w:bCs/>
              </w:rPr>
              <w:t>eligible for reimbursement</w:t>
            </w:r>
            <w:r w:rsidR="00411B3E" w:rsidRPr="00286607">
              <w:rPr>
                <w:rFonts w:cstheme="minorHAnsi"/>
                <w:b/>
                <w:bCs/>
              </w:rPr>
              <w:t xml:space="preserve"> starting on the third (</w:t>
            </w:r>
            <w:r w:rsidR="00527571" w:rsidRPr="00286607">
              <w:rPr>
                <w:rFonts w:cstheme="minorHAnsi"/>
                <w:b/>
                <w:bCs/>
              </w:rPr>
              <w:t>3</w:t>
            </w:r>
            <w:r w:rsidR="00527571" w:rsidRPr="00286607">
              <w:rPr>
                <w:rFonts w:cstheme="minorHAnsi"/>
                <w:b/>
                <w:bCs/>
                <w:vertAlign w:val="superscript"/>
              </w:rPr>
              <w:t>rd</w:t>
            </w:r>
            <w:r w:rsidR="00411B3E" w:rsidRPr="00286607">
              <w:rPr>
                <w:rFonts w:cstheme="minorHAnsi"/>
                <w:b/>
                <w:bCs/>
              </w:rPr>
              <w:t>)</w:t>
            </w:r>
            <w:r w:rsidR="00527571" w:rsidRPr="00286607">
              <w:rPr>
                <w:rFonts w:cstheme="minorHAnsi"/>
                <w:b/>
                <w:bCs/>
              </w:rPr>
              <w:t xml:space="preserve"> consecutive</w:t>
            </w:r>
            <w:r w:rsidRPr="00286607">
              <w:rPr>
                <w:rFonts w:cstheme="minorHAnsi"/>
                <w:b/>
                <w:bCs/>
              </w:rPr>
              <w:t xml:space="preserve"> </w:t>
            </w:r>
            <w:r w:rsidR="00527571" w:rsidRPr="00286607">
              <w:rPr>
                <w:rFonts w:cstheme="minorHAnsi"/>
                <w:b/>
                <w:bCs/>
              </w:rPr>
              <w:t>day</w:t>
            </w:r>
            <w:r w:rsidR="00411B3E">
              <w:rPr>
                <w:rFonts w:cstheme="minorHAnsi"/>
              </w:rPr>
              <w:t xml:space="preserve">, subject to the </w:t>
            </w:r>
            <w:r>
              <w:rPr>
                <w:rFonts w:cstheme="minorHAnsi"/>
              </w:rPr>
              <w:t>following guidelines:</w:t>
            </w:r>
          </w:p>
          <w:p w14:paraId="341EA299" w14:textId="5ABDF3BC" w:rsidR="002C37A7" w:rsidRDefault="00411B3E" w:rsidP="002C3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Whenever feasible, vehicle pooling </w:t>
            </w:r>
            <w:r w:rsidR="00C91EE5">
              <w:rPr>
                <w:rFonts w:cstheme="minorHAnsi"/>
              </w:rPr>
              <w:t>is encouraged</w:t>
            </w:r>
            <w:r w:rsidR="002C37A7">
              <w:rPr>
                <w:rFonts w:cstheme="minorHAnsi"/>
              </w:rPr>
              <w:t>, and</w:t>
            </w:r>
          </w:p>
          <w:p w14:paraId="16509ECD" w14:textId="088125C8" w:rsidR="002C37A7" w:rsidRDefault="00C91EE5" w:rsidP="002C3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Reimbursement will be provided at the current Board-approved travel rate, up to a maximum</w:t>
            </w:r>
            <w:r w:rsidR="00AD25BF">
              <w:rPr>
                <w:rFonts w:cstheme="minorHAnsi"/>
              </w:rPr>
              <w:t xml:space="preserve"> equal to the daily cost of bussing for that route.</w:t>
            </w:r>
          </w:p>
          <w:p w14:paraId="2DE8E26F" w14:textId="77777777" w:rsidR="002C37A7" w:rsidRPr="00EE07AF" w:rsidRDefault="002C37A7" w:rsidP="002C37A7">
            <w:pPr>
              <w:rPr>
                <w:rFonts w:cstheme="minorHAnsi"/>
                <w:sz w:val="16"/>
                <w:szCs w:val="16"/>
              </w:rPr>
            </w:pPr>
          </w:p>
          <w:p w14:paraId="4C2D1554" w14:textId="5A438C7F" w:rsidR="002C37A7" w:rsidRPr="002C37A7" w:rsidRDefault="002C37A7" w:rsidP="002C37A7">
            <w:pPr>
              <w:jc w:val="center"/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2C37A7">
              <w:rPr>
                <w:rFonts w:cstheme="minorHAnsi"/>
                <w:b/>
                <w:bCs/>
              </w:rPr>
              <w:t>All claims must be submitted within the same month they occur.</w:t>
            </w:r>
          </w:p>
        </w:tc>
      </w:tr>
    </w:tbl>
    <w:p w14:paraId="2C078E63" w14:textId="403D73B0" w:rsidR="009A1ED9" w:rsidRPr="005E1268" w:rsidRDefault="009A1ED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450"/>
        <w:gridCol w:w="450"/>
        <w:gridCol w:w="3150"/>
        <w:gridCol w:w="1170"/>
        <w:gridCol w:w="720"/>
        <w:gridCol w:w="810"/>
        <w:gridCol w:w="3150"/>
      </w:tblGrid>
      <w:tr w:rsidR="001C0848" w14:paraId="03639A7E" w14:textId="77777777" w:rsidTr="000340B8">
        <w:trPr>
          <w:trHeight w:val="432"/>
        </w:trPr>
        <w:tc>
          <w:tcPr>
            <w:tcW w:w="895" w:type="dxa"/>
            <w:vAlign w:val="center"/>
          </w:tcPr>
          <w:p w14:paraId="080D8107" w14:textId="600A8097" w:rsidR="001C0848" w:rsidRPr="00434BE6" w:rsidRDefault="001C0848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5940" w:type="dxa"/>
            <w:gridSpan w:val="5"/>
            <w:vAlign w:val="center"/>
          </w:tcPr>
          <w:p w14:paraId="028D375E" w14:textId="77777777" w:rsidR="001C0848" w:rsidRDefault="001C0848" w:rsidP="00344E0B">
            <w:pPr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14:paraId="7E91B5B6" w14:textId="085BAE47" w:rsidR="001C0848" w:rsidRDefault="001C0848" w:rsidP="00344E0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3150" w:type="dxa"/>
            <w:vAlign w:val="center"/>
          </w:tcPr>
          <w:p w14:paraId="091B9D06" w14:textId="2B0980C3" w:rsidR="001C0848" w:rsidRDefault="001C0848" w:rsidP="00344E0B">
            <w:pPr>
              <w:rPr>
                <w:rFonts w:cstheme="minorHAnsi"/>
              </w:rPr>
            </w:pPr>
          </w:p>
        </w:tc>
      </w:tr>
      <w:tr w:rsidR="00D63EFE" w14:paraId="472C82C8" w14:textId="77777777" w:rsidTr="000340B8">
        <w:trPr>
          <w:trHeight w:val="432"/>
        </w:trPr>
        <w:tc>
          <w:tcPr>
            <w:tcW w:w="1795" w:type="dxa"/>
            <w:gridSpan w:val="3"/>
            <w:vAlign w:val="center"/>
          </w:tcPr>
          <w:p w14:paraId="1F2A86CD" w14:textId="0B963EFD" w:rsidR="00D63EFE" w:rsidRPr="00434BE6" w:rsidRDefault="001C0848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Mailing Address:</w:t>
            </w:r>
          </w:p>
        </w:tc>
        <w:tc>
          <w:tcPr>
            <w:tcW w:w="9000" w:type="dxa"/>
            <w:gridSpan w:val="5"/>
            <w:vAlign w:val="center"/>
          </w:tcPr>
          <w:p w14:paraId="3D8234B3" w14:textId="77777777" w:rsidR="00D63EFE" w:rsidRDefault="00D63EFE" w:rsidP="00344E0B">
            <w:pPr>
              <w:rPr>
                <w:rFonts w:cstheme="minorHAnsi"/>
              </w:rPr>
            </w:pPr>
          </w:p>
        </w:tc>
      </w:tr>
      <w:tr w:rsidR="001C0848" w14:paraId="6E2899D0" w14:textId="77777777" w:rsidTr="000340B8">
        <w:trPr>
          <w:trHeight w:val="432"/>
        </w:trPr>
        <w:tc>
          <w:tcPr>
            <w:tcW w:w="1345" w:type="dxa"/>
            <w:gridSpan w:val="2"/>
            <w:vAlign w:val="center"/>
          </w:tcPr>
          <w:p w14:paraId="11A1FEA3" w14:textId="63DAF81B" w:rsidR="001C0848" w:rsidRPr="00434BE6" w:rsidRDefault="001C0848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Bus Route:</w:t>
            </w:r>
          </w:p>
        </w:tc>
        <w:tc>
          <w:tcPr>
            <w:tcW w:w="3600" w:type="dxa"/>
            <w:gridSpan w:val="2"/>
            <w:vAlign w:val="center"/>
          </w:tcPr>
          <w:p w14:paraId="5708821B" w14:textId="77777777" w:rsidR="001C0848" w:rsidRDefault="001C0848" w:rsidP="00344E0B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7C74171A" w14:textId="7C10CFBC" w:rsidR="001C0848" w:rsidRPr="00C2013A" w:rsidRDefault="00C2013A" w:rsidP="00344E0B">
            <w:pPr>
              <w:rPr>
                <w:rFonts w:cstheme="minorHAnsi"/>
                <w:b/>
                <w:bCs/>
              </w:rPr>
            </w:pPr>
            <w:r w:rsidRPr="00C2013A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4680" w:type="dxa"/>
            <w:gridSpan w:val="3"/>
            <w:vAlign w:val="center"/>
          </w:tcPr>
          <w:p w14:paraId="0EB26DBD" w14:textId="680D0869" w:rsidR="001C0848" w:rsidRDefault="001C0848" w:rsidP="00344E0B">
            <w:pPr>
              <w:rPr>
                <w:rFonts w:cstheme="minorHAnsi"/>
              </w:rPr>
            </w:pPr>
          </w:p>
        </w:tc>
      </w:tr>
    </w:tbl>
    <w:p w14:paraId="28D50571" w14:textId="77777777" w:rsidR="00D63EFE" w:rsidRPr="005E1268" w:rsidRDefault="00D63EFE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40"/>
        <w:gridCol w:w="765"/>
        <w:gridCol w:w="765"/>
        <w:gridCol w:w="1080"/>
        <w:gridCol w:w="1886"/>
        <w:gridCol w:w="1440"/>
        <w:gridCol w:w="763"/>
        <w:gridCol w:w="763"/>
      </w:tblGrid>
      <w:tr w:rsidR="00BC0FE0" w14:paraId="79575161" w14:textId="016B2AEE" w:rsidTr="004C4FB1">
        <w:tc>
          <w:tcPr>
            <w:tcW w:w="1885" w:type="dxa"/>
            <w:vAlign w:val="center"/>
          </w:tcPr>
          <w:p w14:paraId="0BDD03F6" w14:textId="169E6BCD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t>Date Drove</w:t>
            </w:r>
          </w:p>
        </w:tc>
        <w:tc>
          <w:tcPr>
            <w:tcW w:w="1440" w:type="dxa"/>
            <w:vAlign w:val="center"/>
          </w:tcPr>
          <w:p w14:paraId="38EDA166" w14:textId="611109D3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t>Number of kilometers</w:t>
            </w:r>
          </w:p>
        </w:tc>
        <w:tc>
          <w:tcPr>
            <w:tcW w:w="765" w:type="dxa"/>
            <w:vAlign w:val="center"/>
          </w:tcPr>
          <w:p w14:paraId="5013C8B8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t>AM</w:t>
            </w:r>
          </w:p>
          <w:p w14:paraId="0F55A644" w14:textId="531D30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sym w:font="Wingdings" w:char="F0FE"/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69E74421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t>PM</w:t>
            </w:r>
          </w:p>
          <w:p w14:paraId="63D83ADE" w14:textId="682D9960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sym w:font="Wingdings" w:char="F0FE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87962" w14:textId="77777777" w:rsidR="00BC0FE0" w:rsidRPr="007F0A26" w:rsidRDefault="00BC0FE0" w:rsidP="00BC0F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075A9261" w14:textId="3EB0D06B" w:rsidR="00BC0FE0" w:rsidRDefault="00BC0FE0" w:rsidP="00BC0FE0">
            <w:pPr>
              <w:rPr>
                <w:rFonts w:cstheme="minorHAnsi"/>
              </w:rPr>
            </w:pPr>
            <w:r w:rsidRPr="007F0A26">
              <w:rPr>
                <w:rFonts w:cstheme="minorHAnsi"/>
                <w:b/>
                <w:bCs/>
              </w:rPr>
              <w:t>Date Drove</w:t>
            </w:r>
          </w:p>
        </w:tc>
        <w:tc>
          <w:tcPr>
            <w:tcW w:w="1440" w:type="dxa"/>
            <w:vAlign w:val="center"/>
          </w:tcPr>
          <w:p w14:paraId="38AE4345" w14:textId="31A7DA4F" w:rsidR="00BC0FE0" w:rsidRDefault="00BC0FE0" w:rsidP="00BC0FE0">
            <w:pPr>
              <w:rPr>
                <w:rFonts w:cstheme="minorHAnsi"/>
              </w:rPr>
            </w:pPr>
            <w:r w:rsidRPr="007F0A26">
              <w:rPr>
                <w:rFonts w:cstheme="minorHAnsi"/>
                <w:b/>
                <w:bCs/>
              </w:rPr>
              <w:t>Number of kilometers</w:t>
            </w:r>
          </w:p>
        </w:tc>
        <w:tc>
          <w:tcPr>
            <w:tcW w:w="763" w:type="dxa"/>
            <w:vAlign w:val="center"/>
          </w:tcPr>
          <w:p w14:paraId="0F6EC5C5" w14:textId="77777777" w:rsidR="00BC0FE0" w:rsidRPr="007F0A26" w:rsidRDefault="00BC0FE0" w:rsidP="004C4FB1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t>AM</w:t>
            </w:r>
          </w:p>
          <w:p w14:paraId="10577D9B" w14:textId="27A5CB78" w:rsidR="00BC0FE0" w:rsidRDefault="00BC0FE0" w:rsidP="004C4FB1">
            <w:pPr>
              <w:jc w:val="center"/>
              <w:rPr>
                <w:rFonts w:cstheme="minorHAnsi"/>
              </w:rPr>
            </w:pPr>
            <w:r w:rsidRPr="007F0A26">
              <w:rPr>
                <w:rFonts w:cstheme="minorHAnsi"/>
                <w:b/>
                <w:bCs/>
              </w:rPr>
              <w:sym w:font="Wingdings" w:char="F0FE"/>
            </w:r>
          </w:p>
        </w:tc>
        <w:tc>
          <w:tcPr>
            <w:tcW w:w="763" w:type="dxa"/>
            <w:vAlign w:val="center"/>
          </w:tcPr>
          <w:p w14:paraId="1E7B7737" w14:textId="77777777" w:rsidR="00BC0FE0" w:rsidRPr="007F0A26" w:rsidRDefault="00BC0FE0" w:rsidP="004C4FB1">
            <w:pPr>
              <w:jc w:val="center"/>
              <w:rPr>
                <w:rFonts w:cstheme="minorHAnsi"/>
                <w:b/>
                <w:bCs/>
              </w:rPr>
            </w:pPr>
            <w:r w:rsidRPr="007F0A26">
              <w:rPr>
                <w:rFonts w:cstheme="minorHAnsi"/>
                <w:b/>
                <w:bCs/>
              </w:rPr>
              <w:t>PM</w:t>
            </w:r>
          </w:p>
          <w:p w14:paraId="077A62B4" w14:textId="01992A70" w:rsidR="00BC0FE0" w:rsidRDefault="00BC0FE0" w:rsidP="004C4FB1">
            <w:pPr>
              <w:jc w:val="center"/>
              <w:rPr>
                <w:rFonts w:cstheme="minorHAnsi"/>
              </w:rPr>
            </w:pPr>
            <w:r w:rsidRPr="007F0A26">
              <w:rPr>
                <w:rFonts w:cstheme="minorHAnsi"/>
                <w:b/>
                <w:bCs/>
              </w:rPr>
              <w:sym w:font="Wingdings" w:char="F0FE"/>
            </w:r>
          </w:p>
        </w:tc>
      </w:tr>
      <w:tr w:rsidR="00BC0FE0" w14:paraId="06BB89C5" w14:textId="6BFDB9AA" w:rsidTr="004C4FB1">
        <w:trPr>
          <w:trHeight w:val="360"/>
        </w:trPr>
        <w:tc>
          <w:tcPr>
            <w:tcW w:w="1885" w:type="dxa"/>
            <w:vAlign w:val="center"/>
          </w:tcPr>
          <w:p w14:paraId="6551BF8C" w14:textId="33A83AD8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0C2E4F3B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67A23717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55285116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C0F20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7FC8AAB0" w14:textId="4A6F8B33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504917F3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1F28A26A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74EB8DE1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51C1B4B9" w14:textId="0BAED49F" w:rsidTr="004C4FB1">
        <w:trPr>
          <w:trHeight w:val="360"/>
        </w:trPr>
        <w:tc>
          <w:tcPr>
            <w:tcW w:w="1885" w:type="dxa"/>
            <w:vAlign w:val="center"/>
          </w:tcPr>
          <w:p w14:paraId="7BFBFBC7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CF6F92F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79C22529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281892BA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C1CA2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4D1F902F" w14:textId="036ADEA5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4EEB2C4C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2F0F358E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7586492C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0A950728" w14:textId="3BB20CDA" w:rsidTr="004C4FB1">
        <w:trPr>
          <w:trHeight w:val="360"/>
        </w:trPr>
        <w:tc>
          <w:tcPr>
            <w:tcW w:w="1885" w:type="dxa"/>
            <w:vAlign w:val="center"/>
          </w:tcPr>
          <w:p w14:paraId="081307F9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D258664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03A1873E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66CE11FD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7B070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38A3E861" w14:textId="6DD0BDA1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03169B45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154F6B3A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22D15CA7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5D846E95" w14:textId="54DC2F36" w:rsidTr="004C4FB1">
        <w:trPr>
          <w:trHeight w:val="360"/>
        </w:trPr>
        <w:tc>
          <w:tcPr>
            <w:tcW w:w="1885" w:type="dxa"/>
            <w:vAlign w:val="center"/>
          </w:tcPr>
          <w:p w14:paraId="7DEA6007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372DB84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085C0AE2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4E1A2EDB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9B625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1E0BFB78" w14:textId="65E39360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4CBADDB2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37D7CADC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6C8E218D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07BF7584" w14:textId="23AA10F1" w:rsidTr="004C4FB1">
        <w:trPr>
          <w:trHeight w:val="360"/>
        </w:trPr>
        <w:tc>
          <w:tcPr>
            <w:tcW w:w="1885" w:type="dxa"/>
            <w:vAlign w:val="center"/>
          </w:tcPr>
          <w:p w14:paraId="15B25C8E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695755F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5EC4A9C8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39B249A1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08CE1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4E58A49F" w14:textId="0E3E780F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9B05502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3CBA011F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46C9E278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11BC2A21" w14:textId="4A01F820" w:rsidTr="004C4FB1">
        <w:trPr>
          <w:trHeight w:val="360"/>
        </w:trPr>
        <w:tc>
          <w:tcPr>
            <w:tcW w:w="1885" w:type="dxa"/>
            <w:vAlign w:val="center"/>
          </w:tcPr>
          <w:p w14:paraId="73B0D66C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21EEBB6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57459655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23A52654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AE2C6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4898B7FE" w14:textId="38113C16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25D77958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5656F84A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6180081F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0BA438E8" w14:textId="07C473EB" w:rsidTr="004C4FB1">
        <w:trPr>
          <w:trHeight w:val="360"/>
        </w:trPr>
        <w:tc>
          <w:tcPr>
            <w:tcW w:w="1885" w:type="dxa"/>
            <w:vAlign w:val="center"/>
          </w:tcPr>
          <w:p w14:paraId="51BA800E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ACF6F7A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02F485B9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79BABAFB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576C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169FAC01" w14:textId="43E66401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06966D98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53F721C8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4AD7CD06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5C542462" w14:textId="53E13113" w:rsidTr="004C4FB1">
        <w:trPr>
          <w:trHeight w:val="360"/>
        </w:trPr>
        <w:tc>
          <w:tcPr>
            <w:tcW w:w="1885" w:type="dxa"/>
            <w:vAlign w:val="center"/>
          </w:tcPr>
          <w:p w14:paraId="6B4EC6DB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82FC06F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6AF64C58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05DBCD00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B8FEA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01249433" w14:textId="4F9AD934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73562A63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4BA50B35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15ABBD35" w14:textId="77777777" w:rsidR="00BC0FE0" w:rsidRDefault="00BC0FE0" w:rsidP="00BC0FE0">
            <w:pPr>
              <w:rPr>
                <w:rFonts w:cstheme="minorHAnsi"/>
              </w:rPr>
            </w:pPr>
          </w:p>
        </w:tc>
      </w:tr>
      <w:tr w:rsidR="00BC0FE0" w14:paraId="1E0C9C41" w14:textId="788662A2" w:rsidTr="004C4FB1">
        <w:trPr>
          <w:trHeight w:val="360"/>
        </w:trPr>
        <w:tc>
          <w:tcPr>
            <w:tcW w:w="1885" w:type="dxa"/>
            <w:vAlign w:val="center"/>
          </w:tcPr>
          <w:p w14:paraId="3D1CB54E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1643FA4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4DEA22EF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2A4B190C" w14:textId="77777777" w:rsidR="00BC0FE0" w:rsidRPr="007F0A26" w:rsidRDefault="00BC0FE0" w:rsidP="00BC0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86AE3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14:paraId="5682CC86" w14:textId="435E8746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72ED0B44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0AD620B3" w14:textId="77777777" w:rsidR="00BC0FE0" w:rsidRDefault="00BC0FE0" w:rsidP="00BC0FE0">
            <w:pPr>
              <w:rPr>
                <w:rFonts w:cstheme="minorHAnsi"/>
              </w:rPr>
            </w:pPr>
          </w:p>
        </w:tc>
        <w:tc>
          <w:tcPr>
            <w:tcW w:w="763" w:type="dxa"/>
            <w:vAlign w:val="center"/>
          </w:tcPr>
          <w:p w14:paraId="53B12335" w14:textId="77777777" w:rsidR="00BC0FE0" w:rsidRDefault="00BC0FE0" w:rsidP="00BC0FE0">
            <w:pPr>
              <w:rPr>
                <w:rFonts w:cstheme="minorHAnsi"/>
              </w:rPr>
            </w:pPr>
          </w:p>
        </w:tc>
      </w:tr>
    </w:tbl>
    <w:p w14:paraId="08554C11" w14:textId="77777777" w:rsidR="002D2939" w:rsidRPr="005E1268" w:rsidRDefault="002D293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90"/>
      </w:tblGrid>
      <w:tr w:rsidR="00A4033F" w14:paraId="603A1555" w14:textId="77777777" w:rsidTr="00654736">
        <w:trPr>
          <w:trHeight w:val="360"/>
        </w:trPr>
        <w:tc>
          <w:tcPr>
            <w:tcW w:w="1795" w:type="dxa"/>
            <w:vAlign w:val="center"/>
          </w:tcPr>
          <w:p w14:paraId="67AA5741" w14:textId="78856B4E" w:rsidR="00A4033F" w:rsidRPr="00654736" w:rsidRDefault="00A4033F" w:rsidP="00344E0B">
            <w:pPr>
              <w:rPr>
                <w:rFonts w:cstheme="minorHAnsi"/>
                <w:b/>
                <w:bCs/>
              </w:rPr>
            </w:pPr>
            <w:r w:rsidRPr="00654736">
              <w:rPr>
                <w:rFonts w:cstheme="minorHAnsi"/>
                <w:b/>
                <w:bCs/>
              </w:rPr>
              <w:t>Total kilometers</w:t>
            </w:r>
          </w:p>
        </w:tc>
        <w:tc>
          <w:tcPr>
            <w:tcW w:w="2790" w:type="dxa"/>
          </w:tcPr>
          <w:p w14:paraId="0CE249E9" w14:textId="77777777" w:rsidR="00A4033F" w:rsidRDefault="00A4033F" w:rsidP="00344E0B">
            <w:pPr>
              <w:rPr>
                <w:rFonts w:cstheme="minorHAnsi"/>
              </w:rPr>
            </w:pPr>
          </w:p>
        </w:tc>
      </w:tr>
    </w:tbl>
    <w:p w14:paraId="6454D6CE" w14:textId="77777777" w:rsidR="00A4033F" w:rsidRPr="005E1268" w:rsidRDefault="00A4033F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654736" w14:paraId="403F09A6" w14:textId="77777777" w:rsidTr="00EE07AF">
        <w:trPr>
          <w:trHeight w:val="1142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256013F" w14:textId="4E483762" w:rsidR="00654736" w:rsidRPr="00757F0C" w:rsidRDefault="002A77C9" w:rsidP="005F3F2F">
            <w:pPr>
              <w:jc w:val="center"/>
              <w:rPr>
                <w:rFonts w:cstheme="minorHAnsi"/>
                <w:b/>
                <w:bCs/>
              </w:rPr>
            </w:pPr>
            <w:r w:rsidRPr="00757F0C">
              <w:rPr>
                <w:rFonts w:cstheme="minorHAnsi"/>
                <w:b/>
                <w:bCs/>
              </w:rPr>
              <w:t xml:space="preserve">CENTRAL </w:t>
            </w:r>
            <w:r w:rsidR="00654736" w:rsidRPr="00757F0C">
              <w:rPr>
                <w:rFonts w:cstheme="minorHAnsi"/>
                <w:b/>
                <w:bCs/>
              </w:rPr>
              <w:t>OFFICE USE ONLY</w:t>
            </w:r>
          </w:p>
          <w:p w14:paraId="35D2B06F" w14:textId="53108C4E" w:rsidR="002A77C9" w:rsidRDefault="002A77C9" w:rsidP="005F3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__________ </w:t>
            </w:r>
            <w:r w:rsidR="00757F0C">
              <w:rPr>
                <w:rFonts w:cstheme="minorHAnsi"/>
              </w:rPr>
              <w:t>kilometers</w:t>
            </w:r>
            <w:r>
              <w:rPr>
                <w:rFonts w:cstheme="minorHAnsi"/>
              </w:rPr>
              <w:t xml:space="preserve"> X </w:t>
            </w:r>
            <w:r w:rsidRPr="00EE07AF">
              <w:rPr>
                <w:rFonts w:cstheme="minorHAnsi"/>
                <w:u w:val="single"/>
              </w:rPr>
              <w:t>_</w:t>
            </w:r>
            <w:r w:rsidR="00EE07AF" w:rsidRPr="00EE07AF">
              <w:rPr>
                <w:rFonts w:cstheme="minorHAnsi"/>
                <w:u w:val="single"/>
              </w:rPr>
              <w:t>$</w:t>
            </w:r>
            <w:proofErr w:type="gramStart"/>
            <w:r w:rsidR="00EE07AF" w:rsidRPr="00EE07AF">
              <w:rPr>
                <w:rFonts w:cstheme="minorHAnsi"/>
                <w:u w:val="single"/>
              </w:rPr>
              <w:t>0.</w:t>
            </w:r>
            <w:r w:rsidRPr="00EE07AF">
              <w:rPr>
                <w:rFonts w:cstheme="minorHAnsi"/>
                <w:u w:val="single"/>
              </w:rPr>
              <w:t>_</w:t>
            </w:r>
            <w:proofErr w:type="gramEnd"/>
            <w:r w:rsidRPr="00EE07AF">
              <w:rPr>
                <w:rFonts w:cstheme="minorHAnsi"/>
                <w:u w:val="single"/>
              </w:rPr>
              <w:t>__________</w:t>
            </w:r>
            <w:r>
              <w:rPr>
                <w:rFonts w:cstheme="minorHAnsi"/>
              </w:rPr>
              <w:t xml:space="preserve">(current division </w:t>
            </w:r>
            <w:r w:rsidR="005F3F2F">
              <w:rPr>
                <w:rFonts w:cstheme="minorHAnsi"/>
              </w:rPr>
              <w:t>rate) = $____________________</w:t>
            </w:r>
          </w:p>
          <w:p w14:paraId="7EE70F12" w14:textId="77777777" w:rsidR="005F3F2F" w:rsidRDefault="005F3F2F" w:rsidP="005F3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Budget #1.2.14.175.520.9_____________________</w:t>
            </w:r>
          </w:p>
          <w:p w14:paraId="28E6FB2F" w14:textId="114D91D4" w:rsidR="00EE07AF" w:rsidRDefault="00EE07AF" w:rsidP="005F3F2F">
            <w:pPr>
              <w:jc w:val="center"/>
              <w:rPr>
                <w:rFonts w:cstheme="minorHAnsi"/>
              </w:rPr>
            </w:pPr>
          </w:p>
        </w:tc>
      </w:tr>
    </w:tbl>
    <w:p w14:paraId="0D246994" w14:textId="77777777" w:rsidR="00654736" w:rsidRPr="005E1268" w:rsidRDefault="00654736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2C37A7" w14:paraId="4D82C267" w14:textId="77777777" w:rsidTr="009002CD">
        <w:trPr>
          <w:trHeight w:val="845"/>
        </w:trPr>
        <w:tc>
          <w:tcPr>
            <w:tcW w:w="2785" w:type="dxa"/>
            <w:vAlign w:val="center"/>
          </w:tcPr>
          <w:p w14:paraId="1682EA0C" w14:textId="77777777" w:rsidR="002C37A7" w:rsidRPr="00CC76A3" w:rsidRDefault="00275278" w:rsidP="000340B8">
            <w:pPr>
              <w:rPr>
                <w:rFonts w:cstheme="minorHAnsi"/>
                <w:b/>
                <w:bCs/>
              </w:rPr>
            </w:pPr>
            <w:r w:rsidRPr="00CC76A3">
              <w:rPr>
                <w:rFonts w:cstheme="minorHAnsi"/>
                <w:b/>
                <w:bCs/>
              </w:rPr>
              <w:t>Approval Signature:</w:t>
            </w:r>
          </w:p>
          <w:p w14:paraId="2042A9CB" w14:textId="6F54F426" w:rsidR="00275278" w:rsidRPr="00CC76A3" w:rsidRDefault="00275278" w:rsidP="000340B8">
            <w:pPr>
              <w:rPr>
                <w:rFonts w:cstheme="minorHAnsi"/>
                <w:b/>
                <w:bCs/>
              </w:rPr>
            </w:pPr>
            <w:r w:rsidRPr="00CC76A3">
              <w:rPr>
                <w:rFonts w:cstheme="minorHAnsi"/>
                <w:b/>
                <w:bCs/>
              </w:rPr>
              <w:t>(Transportation Specialist)</w:t>
            </w:r>
          </w:p>
        </w:tc>
        <w:tc>
          <w:tcPr>
            <w:tcW w:w="8005" w:type="dxa"/>
            <w:vAlign w:val="center"/>
          </w:tcPr>
          <w:p w14:paraId="4E271CA5" w14:textId="5DC66CA4" w:rsidR="002C37A7" w:rsidRPr="000340B8" w:rsidRDefault="002C37A7" w:rsidP="000340B8">
            <w:pPr>
              <w:rPr>
                <w:rFonts w:cstheme="minorHAnsi"/>
              </w:rPr>
            </w:pPr>
          </w:p>
        </w:tc>
      </w:tr>
    </w:tbl>
    <w:p w14:paraId="63F1EBD3" w14:textId="3E29EEC4" w:rsidR="00275278" w:rsidRPr="000122CA" w:rsidRDefault="00275278" w:rsidP="0027527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075CF">
        <w:rPr>
          <w:rFonts w:cstheme="minorHAnsi"/>
          <w:b/>
          <w:bCs/>
          <w:sz w:val="28"/>
          <w:szCs w:val="28"/>
          <w:highlight w:val="yellow"/>
        </w:rPr>
        <w:t xml:space="preserve">Submit form to </w:t>
      </w:r>
      <w:r w:rsidR="00D160AB" w:rsidRPr="008075CF">
        <w:rPr>
          <w:rFonts w:cstheme="minorHAnsi"/>
          <w:b/>
          <w:bCs/>
          <w:sz w:val="28"/>
          <w:szCs w:val="28"/>
          <w:highlight w:val="yellow"/>
        </w:rPr>
        <w:t>lsky.trans@lskysd.ca</w:t>
      </w:r>
    </w:p>
    <w:sectPr w:rsidR="00275278" w:rsidRPr="000122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0A98" w14:textId="77777777" w:rsidR="00AC7A92" w:rsidRDefault="00AC7A92">
      <w:pPr>
        <w:spacing w:after="0" w:line="240" w:lineRule="auto"/>
      </w:pPr>
      <w:r>
        <w:separator/>
      </w:r>
    </w:p>
  </w:endnote>
  <w:endnote w:type="continuationSeparator" w:id="0">
    <w:p w14:paraId="511C45EC" w14:textId="77777777" w:rsidR="00AC7A92" w:rsidRDefault="00AC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DCC4" w14:textId="77777777" w:rsidR="00C4220C" w:rsidRDefault="00C4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FB4D" w14:textId="7DDD9654" w:rsidR="0064338F" w:rsidRDefault="000122CA">
    <w:pPr>
      <w:pStyle w:val="Footer"/>
      <w:pBdr>
        <w:top w:val="single" w:sz="4" w:space="1" w:color="D9D9D9" w:themeColor="background1" w:themeShade="D9"/>
      </w:pBdr>
      <w:jc w:val="right"/>
    </w:pPr>
    <w:r>
      <w:t>Allowance in L</w:t>
    </w:r>
    <w:r w:rsidR="00642D04">
      <w:t xml:space="preserve">ieu of </w:t>
    </w:r>
    <w:r w:rsidR="00C4220C">
      <w:t>Bus Service</w:t>
    </w:r>
    <w:r w:rsidR="0064338F">
      <w:t xml:space="preserve">                                                                                                                                          </w:t>
    </w:r>
    <w:sdt>
      <w:sdtPr>
        <w:id w:val="-4555680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4338F">
          <w:fldChar w:fldCharType="begin"/>
        </w:r>
        <w:r w:rsidR="0064338F">
          <w:instrText xml:space="preserve"> PAGE   \* MERGEFORMAT </w:instrText>
        </w:r>
        <w:r w:rsidR="0064338F">
          <w:fldChar w:fldCharType="separate"/>
        </w:r>
        <w:r w:rsidR="0064338F">
          <w:rPr>
            <w:noProof/>
          </w:rPr>
          <w:t>2</w:t>
        </w:r>
        <w:r w:rsidR="0064338F">
          <w:rPr>
            <w:noProof/>
          </w:rPr>
          <w:fldChar w:fldCharType="end"/>
        </w:r>
        <w:r w:rsidR="0064338F">
          <w:t xml:space="preserve"> | </w:t>
        </w:r>
        <w:r w:rsidR="0064338F">
          <w:rPr>
            <w:color w:val="7F7F7F" w:themeColor="background1" w:themeShade="7F"/>
            <w:spacing w:val="60"/>
          </w:rPr>
          <w:t>Page</w:t>
        </w:r>
      </w:sdtContent>
    </w:sdt>
  </w:p>
  <w:p w14:paraId="32B74049" w14:textId="77777777" w:rsidR="00723451" w:rsidRDefault="00723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19D4" w14:textId="77777777" w:rsidR="00C4220C" w:rsidRDefault="00C4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C9ED" w14:textId="77777777" w:rsidR="00AC7A92" w:rsidRDefault="00AC7A92">
      <w:pPr>
        <w:spacing w:after="0" w:line="240" w:lineRule="auto"/>
      </w:pPr>
      <w:r>
        <w:separator/>
      </w:r>
    </w:p>
  </w:footnote>
  <w:footnote w:type="continuationSeparator" w:id="0">
    <w:p w14:paraId="50B21768" w14:textId="77777777" w:rsidR="00AC7A92" w:rsidRDefault="00AC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B54C" w14:textId="77777777" w:rsidR="00C4220C" w:rsidRDefault="00C42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45E4" w14:textId="77777777" w:rsidR="00C4220C" w:rsidRDefault="00C42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0BF6" w14:textId="77777777" w:rsidR="00C4220C" w:rsidRDefault="00C42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4B7"/>
    <w:multiLevelType w:val="hybridMultilevel"/>
    <w:tmpl w:val="26A4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0143E"/>
    <w:rsid w:val="000122CA"/>
    <w:rsid w:val="00012FE2"/>
    <w:rsid w:val="000340B8"/>
    <w:rsid w:val="00034B0F"/>
    <w:rsid w:val="000573C1"/>
    <w:rsid w:val="00093E01"/>
    <w:rsid w:val="000A7BF4"/>
    <w:rsid w:val="000E27B0"/>
    <w:rsid w:val="001151E1"/>
    <w:rsid w:val="00132F84"/>
    <w:rsid w:val="0014023A"/>
    <w:rsid w:val="00142048"/>
    <w:rsid w:val="00182432"/>
    <w:rsid w:val="00183623"/>
    <w:rsid w:val="001843AE"/>
    <w:rsid w:val="001C0848"/>
    <w:rsid w:val="001E6E5C"/>
    <w:rsid w:val="00204883"/>
    <w:rsid w:val="00275278"/>
    <w:rsid w:val="00277629"/>
    <w:rsid w:val="00282F8E"/>
    <w:rsid w:val="00286607"/>
    <w:rsid w:val="002A77C9"/>
    <w:rsid w:val="002C37A7"/>
    <w:rsid w:val="002D2939"/>
    <w:rsid w:val="00313F84"/>
    <w:rsid w:val="00324AC4"/>
    <w:rsid w:val="00344E0B"/>
    <w:rsid w:val="00346613"/>
    <w:rsid w:val="00361DBA"/>
    <w:rsid w:val="00377A77"/>
    <w:rsid w:val="00385995"/>
    <w:rsid w:val="003C2418"/>
    <w:rsid w:val="003C6FE0"/>
    <w:rsid w:val="003D4AFF"/>
    <w:rsid w:val="00411B3E"/>
    <w:rsid w:val="004318C2"/>
    <w:rsid w:val="00434BE6"/>
    <w:rsid w:val="0046198B"/>
    <w:rsid w:val="004737BF"/>
    <w:rsid w:val="004A4269"/>
    <w:rsid w:val="004C4FB1"/>
    <w:rsid w:val="004D036E"/>
    <w:rsid w:val="004D6EB4"/>
    <w:rsid w:val="004D7DEE"/>
    <w:rsid w:val="00527571"/>
    <w:rsid w:val="0056728D"/>
    <w:rsid w:val="00581093"/>
    <w:rsid w:val="00591B15"/>
    <w:rsid w:val="005A26B8"/>
    <w:rsid w:val="005E1268"/>
    <w:rsid w:val="005E643B"/>
    <w:rsid w:val="005F0568"/>
    <w:rsid w:val="005F3F2F"/>
    <w:rsid w:val="00622B14"/>
    <w:rsid w:val="00625670"/>
    <w:rsid w:val="00642D04"/>
    <w:rsid w:val="0064338F"/>
    <w:rsid w:val="006544F4"/>
    <w:rsid w:val="00654736"/>
    <w:rsid w:val="006653B0"/>
    <w:rsid w:val="006B19B2"/>
    <w:rsid w:val="006F7BDA"/>
    <w:rsid w:val="00723451"/>
    <w:rsid w:val="007463CC"/>
    <w:rsid w:val="00757F0C"/>
    <w:rsid w:val="007851D2"/>
    <w:rsid w:val="00793D39"/>
    <w:rsid w:val="007A2DB7"/>
    <w:rsid w:val="007F0A26"/>
    <w:rsid w:val="00803ABE"/>
    <w:rsid w:val="008075CF"/>
    <w:rsid w:val="0084214C"/>
    <w:rsid w:val="00875AF3"/>
    <w:rsid w:val="008777FD"/>
    <w:rsid w:val="00893FF2"/>
    <w:rsid w:val="008A49F3"/>
    <w:rsid w:val="009002CD"/>
    <w:rsid w:val="00901C38"/>
    <w:rsid w:val="009113AE"/>
    <w:rsid w:val="00953763"/>
    <w:rsid w:val="00972D68"/>
    <w:rsid w:val="009A1ED9"/>
    <w:rsid w:val="009A4472"/>
    <w:rsid w:val="00A15EFF"/>
    <w:rsid w:val="00A346B2"/>
    <w:rsid w:val="00A34AFC"/>
    <w:rsid w:val="00A4033F"/>
    <w:rsid w:val="00A41E2B"/>
    <w:rsid w:val="00A4567C"/>
    <w:rsid w:val="00A676B5"/>
    <w:rsid w:val="00A75155"/>
    <w:rsid w:val="00A8739F"/>
    <w:rsid w:val="00AC7A92"/>
    <w:rsid w:val="00AD25BF"/>
    <w:rsid w:val="00AD6E80"/>
    <w:rsid w:val="00B12D9E"/>
    <w:rsid w:val="00B26230"/>
    <w:rsid w:val="00B322A2"/>
    <w:rsid w:val="00B5243C"/>
    <w:rsid w:val="00B640A2"/>
    <w:rsid w:val="00BB60F7"/>
    <w:rsid w:val="00BC0FE0"/>
    <w:rsid w:val="00C2013A"/>
    <w:rsid w:val="00C23FC9"/>
    <w:rsid w:val="00C37016"/>
    <w:rsid w:val="00C4220C"/>
    <w:rsid w:val="00C52727"/>
    <w:rsid w:val="00C6167A"/>
    <w:rsid w:val="00C75922"/>
    <w:rsid w:val="00C91EE5"/>
    <w:rsid w:val="00C94288"/>
    <w:rsid w:val="00CC76A3"/>
    <w:rsid w:val="00D160AB"/>
    <w:rsid w:val="00D255EB"/>
    <w:rsid w:val="00D5796E"/>
    <w:rsid w:val="00D60208"/>
    <w:rsid w:val="00D63EFE"/>
    <w:rsid w:val="00DE55C3"/>
    <w:rsid w:val="00E12913"/>
    <w:rsid w:val="00E140D2"/>
    <w:rsid w:val="00E34471"/>
    <w:rsid w:val="00E37F58"/>
    <w:rsid w:val="00E83718"/>
    <w:rsid w:val="00E97924"/>
    <w:rsid w:val="00EA3BB8"/>
    <w:rsid w:val="00EE07AF"/>
    <w:rsid w:val="00EF414D"/>
    <w:rsid w:val="00F03240"/>
    <w:rsid w:val="00F302FF"/>
    <w:rsid w:val="00FB07D7"/>
    <w:rsid w:val="00FC0EB3"/>
    <w:rsid w:val="00FD29EE"/>
    <w:rsid w:val="00FE29D0"/>
    <w:rsid w:val="07574779"/>
    <w:rsid w:val="09BFD09D"/>
    <w:rsid w:val="16686D79"/>
    <w:rsid w:val="18B0AE5C"/>
    <w:rsid w:val="1AC9B75A"/>
    <w:rsid w:val="2384C433"/>
    <w:rsid w:val="25209494"/>
    <w:rsid w:val="2D30143E"/>
    <w:rsid w:val="36B96062"/>
    <w:rsid w:val="3898F8C2"/>
    <w:rsid w:val="437532EE"/>
    <w:rsid w:val="44727E00"/>
    <w:rsid w:val="4EC4026A"/>
    <w:rsid w:val="4EE28397"/>
    <w:rsid w:val="511B1ADC"/>
    <w:rsid w:val="51510108"/>
    <w:rsid w:val="5496839D"/>
    <w:rsid w:val="5624722B"/>
    <w:rsid w:val="57D9C5AF"/>
    <w:rsid w:val="58CCC07B"/>
    <w:rsid w:val="6C8773A9"/>
    <w:rsid w:val="6CF63C53"/>
    <w:rsid w:val="6F415853"/>
    <w:rsid w:val="74E77686"/>
    <w:rsid w:val="76130854"/>
    <w:rsid w:val="7B20D1DE"/>
    <w:rsid w:val="7B56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0143E"/>
  <w15:chartTrackingRefBased/>
  <w15:docId w15:val="{2A91F5F4-B5C7-4D4C-AC90-16AF519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D6E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6E80"/>
    <w:rPr>
      <w:rFonts w:ascii="Calibri" w:eastAsia="Calibri" w:hAnsi="Calibri" w:cs="Calibr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91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9" ma:contentTypeDescription="Create a new document." ma:contentTypeScope="" ma:versionID="81b55f322695443ab72bcb3d6bce4a5b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2384bbec522f0793c0a1ebc7e8f1afe1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BA8B-94CE-4592-AD62-FEA60565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aaf21-bff6-4e7b-9821-6fc3d1a8e070"/>
    <ds:schemaRef ds:uri="5883467c-5069-4565-b8e8-a8b07306a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282DF-501D-4BD8-9FDE-62B38ACE384E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customXml/itemProps3.xml><?xml version="1.0" encoding="utf-8"?>
<ds:datastoreItem xmlns:ds="http://schemas.openxmlformats.org/officeDocument/2006/customXml" ds:itemID="{6C898127-E007-43F0-8EF3-2EB09E3107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a7a08f2-b504-466a-9ed3-6a3408514106}" enabled="0" method="" siteId="{6a7a08f2-b504-466a-9ed3-6a340851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Christeena Fisher</cp:lastModifiedBy>
  <cp:revision>31</cp:revision>
  <dcterms:created xsi:type="dcterms:W3CDTF">2025-06-23T19:04:00Z</dcterms:created>
  <dcterms:modified xsi:type="dcterms:W3CDTF">2025-08-29T22:02:00Z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5bca3354c9972bb009ffce6c7613d92042031cf62ae3e295ba154ef9d702366f</vt:lpwstr>
  </property>
</Properties>
</file>